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AF7D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11442700</wp:posOffset>
            </wp:positionV>
            <wp:extent cx="266700" cy="444500"/>
            <wp:effectExtent l="0" t="0" r="0" b="12700"/>
            <wp:wrapNone/>
            <wp:docPr id="100240" name="图片 100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0" name="图片 1002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镇江市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年中考数学试卷</w:t>
      </w:r>
    </w:p>
    <w:p w14:paraId="51EA017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7198ED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分．在每小题给出的四个选项中，恰有一项符合题目要求）</w:t>
      </w:r>
    </w:p>
    <w:p w14:paraId="54993AA9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计算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2" o:title="eqId1136135d8cafd7d132ab244620e092d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的结果是（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94B38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14" o:title="eqIdd13ce3ebd1112220c639562739f1f9d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6" o:title="eqIdacbc6a613224461ade69362d4655047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1383BB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使二次根式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8" o:title="eqId07166f78743770d1ba3d0a3573870c7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有意义的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" o:title="eqId81dea63b8ce3e51adf66cf7b9982a24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00FCF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2" o:title="eqIdb27f27cbb8185c1974d715ff95f8801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4" o:title="eqId0f417f76e2e7eb5231d8e90fb85c5b1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6" o:title="eqId0c0aa2ef928b6e3341d0a0dc6d8055b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8pt;width:28.35pt;" o:ole="t" filled="f" o:preferrelative="t" stroked="f" coordsize="21600,21600">
            <v:path/>
            <v:fill on="f" focussize="0,0"/>
            <v:stroke on="f" joinstyle="miter"/>
            <v:imagedata r:id="rId28" o:title="eqId200849ce71f53c0321506e27de437b8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 w14:paraId="405166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下列运算中，结果正确的是（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0B94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42356604" name="图片 942356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356604" name="图片 94235660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31" o:title="eqId130e91466c9ee08f38f865df29054c1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33" o:title="eqId5804a13fef714b8a7e8dcfa3639ce22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</w:p>
    <w:p w14:paraId="478454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35" o:title="eqId92f40217f6952e0f8c4d59765f97773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37" o:title="eqId42a541168882f82068866c2590bed7d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</w:p>
    <w:p w14:paraId="4B6B53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年全市共接待国内游客约</w:t>
      </w:r>
      <w:r>
        <w:rPr>
          <w:rFonts w:ascii="Times New Roman" w:hAnsi="Times New Roman" w:eastAsia="Times New Roman" w:cs="Times New Roman"/>
          <w:color w:val="000000"/>
        </w:rPr>
        <w:t>55510800</w:t>
      </w:r>
      <w:r>
        <w:rPr>
          <w:rFonts w:ascii="宋体" w:hAnsi="宋体" w:eastAsia="宋体" w:cs="宋体"/>
          <w:color w:val="000000"/>
        </w:rPr>
        <w:t>人次，其中数据</w:t>
      </w:r>
      <w:r>
        <w:rPr>
          <w:rFonts w:ascii="Times New Roman" w:hAnsi="Times New Roman" w:eastAsia="Times New Roman" w:cs="Times New Roman"/>
          <w:color w:val="000000"/>
        </w:rPr>
        <w:t>55510800</w:t>
      </w:r>
      <w:r>
        <w:rPr>
          <w:rFonts w:ascii="宋体" w:hAnsi="宋体" w:eastAsia="宋体" w:cs="宋体"/>
          <w:color w:val="000000"/>
        </w:rPr>
        <w:t>可表示为（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C70FD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42356600" name="图片 942356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356600" name="图片 94235660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55510.8</w:t>
      </w:r>
      <w:r>
        <w:rPr>
          <w:rFonts w:ascii="宋体" w:hAnsi="宋体" w:eastAsia="宋体" w:cs="宋体"/>
          <w:color w:val="000000"/>
        </w:rPr>
        <w:t>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5551.08</w:t>
      </w:r>
      <w:r>
        <w:rPr>
          <w:rFonts w:ascii="宋体" w:hAnsi="宋体" w:eastAsia="宋体" w:cs="宋体"/>
          <w:color w:val="000000"/>
        </w:rPr>
        <w:t>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555.108</w:t>
      </w:r>
      <w:r>
        <w:rPr>
          <w:rFonts w:ascii="宋体" w:hAnsi="宋体" w:eastAsia="宋体" w:cs="宋体"/>
          <w:color w:val="000000"/>
        </w:rPr>
        <w:t>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55.5108</w:t>
      </w:r>
      <w:r>
        <w:rPr>
          <w:rFonts w:ascii="宋体" w:hAnsi="宋体" w:eastAsia="宋体" w:cs="宋体"/>
          <w:color w:val="000000"/>
        </w:rPr>
        <w:t>万</w:t>
      </w:r>
    </w:p>
    <w:p w14:paraId="36017D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如图所示的几何体的主视图是（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C9A8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962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F05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304800" cy="4857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304800" cy="485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14350" cy="285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14350" cy="419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DF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一组数据：</w:t>
      </w:r>
      <w:r>
        <w:rPr>
          <w:rFonts w:ascii="Times New Roman" w:hAnsi="Times New Roman" w:eastAsia="Times New Roman" w:cs="Times New Roman"/>
          <w:color w:val="000000"/>
        </w:rPr>
        <w:t>82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82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87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，它们的中位数是（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D98F7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87</w:t>
      </w:r>
    </w:p>
    <w:p w14:paraId="2D146D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如图，小丽从点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" o:title="eqId5963abe8f421bd99a2aaa94831a951e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出发，沿坡度为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6" o:title="eqIdbdb0aa8a61380228e285f3b5c7b74c47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的坡道向上走了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米到达点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8" o:title="eqId7f9e8449aad35c5d840a3395ea86df6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，则她沿垂直方向升高了（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1B8A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590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599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51" o:title="eqId12240411aa5cbd069c2c4048ce32d24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53" o:title="eqId22074a80df170a7fe1adfe9fb2614612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55" o:title="eqIdd3911cadf11085157e4b73fc6b9b712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7" o:title="eqId0b50b82a816e1c202e9824af77fc94e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</w:p>
    <w:p w14:paraId="49EEC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已知点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59" o:title="eqId57db3bb891498c60dca108d93be0b7f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61" o:title="eqId1e823c2185a5216821ce1050b949cc84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7.95pt;width:26.85pt;" o:ole="t" filled="f" o:preferrelative="t" stroked="f" coordsize="21600,21600">
            <v:path/>
            <v:fill on="f" focussize="0,0"/>
            <v:stroke on="f" joinstyle="miter"/>
            <v:imagedata r:id="rId63" o:title="eqId0f42b2a9736c8943106472a7398d289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的图像上，若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65" o:title="eqId9e1113e9b568fb9ca3286582368e257a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7" o:title="eqId0a6936d370d6a238a608ca56f87198de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5D9BE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42356596" name="图片 942356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356596" name="图片 94235659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75pt;width:33.7pt;" o:ole="t" filled="f" o:preferrelative="t" stroked="f" coordsize="21600,21600">
            <v:path/>
            <v:fill on="f" focussize="0,0"/>
            <v:stroke on="f" joinstyle="miter"/>
            <v:imagedata r:id="rId69" o:title="eqId3002ad1638f25e355d70d5ab63e637f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1pt;width:27.9pt;" o:ole="t" filled="f" o:preferrelative="t" stroked="f" coordsize="21600,21600">
            <v:path/>
            <v:fill on="f" focussize="0,0"/>
            <v:stroke on="f" joinstyle="miter"/>
            <v:imagedata r:id="rId71" o:title="eqId94440d3e4c073f94f2b266ff99d50e74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73" o:title="eqId2e5cda759116e9bd9c2725374a9a6717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</w:p>
    <w:p w14:paraId="7B4B7D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1pt;width:27.9pt;" o:ole="t" filled="f" o:preferrelative="t" stroked="f" coordsize="21600,21600">
            <v:path/>
            <v:fill on="f" focussize="0,0"/>
            <v:stroke on="f" joinstyle="miter"/>
            <v:imagedata r:id="rId71" o:title="eqId94440d3e4c073f94f2b266ff99d50e7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75pt;width:33.7pt;" o:ole="t" filled="f" o:preferrelative="t" stroked="f" coordsize="21600,21600">
            <v:path/>
            <v:fill on="f" focussize="0,0"/>
            <v:stroke on="f" joinstyle="miter"/>
            <v:imagedata r:id="rId69" o:title="eqId3002ad1638f25e355d70d5ab63e637f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</w:p>
    <w:p w14:paraId="40CE64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77" o:title="eqId02e03566282ef39ad17821036f22817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9" o:title="eqId294f5ba74cdf695fc9a8a8e52f42132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81" o:title="eqId3445fba9e321ecd07a4f0c3fdcdee200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m:oMath>
        <m:r>
          <m:rPr/>
          <w:rPr>
            <w:rFonts w:ascii="Cambria Math" w:hAnsi="Cambria Math" w:eastAsia="宋体" w:cs="Cambria Math"/>
          </w:rPr>
          <m:t>A、B</m:t>
        </m:r>
      </m:oMath>
      <w:r>
        <w:rPr>
          <w:rFonts w:ascii="宋体" w:hAnsi="宋体" w:eastAsia="宋体" w:cs="宋体"/>
          <w:color w:val="000000"/>
        </w:rPr>
        <w:t>，以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" o:title="eqId5963abe8f421bd99a2aaa94831a951e9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4" o:title="eqIdf52a58fbaf4fea03567e88a9f0f6e37e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长为半径画弧，分别交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86" o:title="eqId1cf7570d776ee2d53460e2f19298e59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于直线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9" o:title="eqId294f5ba74cdf695fc9a8a8e52f42132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同侧的点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89" o:title="eqId36ae4b3ff5ef54815e443fa1b951f26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91" o:title="eqIdeeb241fb7517d0afdf0b43e0533df060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93" o:title="eqId3d649afbddd907f0dfec1420f02f82fd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20.5pt;" o:ole="t" filled="f" o:preferrelative="t" stroked="f" coordsize="21600,21600">
            <v:path/>
            <v:fill on="f" focussize="0,0"/>
            <v:stroke on="f" joinstyle="miter"/>
            <v:imagedata r:id="rId95" o:title="eqId83bb3820bab977db734f4335e4fde72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的长等于（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12751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0858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1BC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8pt;width:16.8pt;" o:ole="t" filled="f" o:preferrelative="t" stroked="f" coordsize="21600,21600">
            <v:path/>
            <v:fill on="f" focussize="0,0"/>
            <v:stroke on="f" joinstyle="miter"/>
            <v:imagedata r:id="rId98" o:title="eqId8b51733ec6a4a8f02e00854fc75b8987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100" o:title="eqId20b3a91ccf6028608cd03df7072f653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02" o:title="eqIdb4fbfedab66e6c856db70be20ef5c7c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1pt;width:20.5pt;" o:ole="t" filled="f" o:preferrelative="t" stroked="f" coordsize="21600,21600">
            <v:path/>
            <v:fill on="f" focussize="0,0"/>
            <v:stroke on="f" joinstyle="miter"/>
            <v:imagedata r:id="rId104" o:title="eqIdfec700e13b57bb8425d66944f24f069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</w:p>
    <w:p w14:paraId="42CD86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如图，在等腰三角形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106" o:title="eqId7bef5239ddbb0972700ce01daf9ee7c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108" o:title="eqId2b6e4a2df58a236c20df5df0d29a466c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次操作：取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0" o:title="eqId60ef95894ceebaf236170e8832dcf7e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.5pt;width:14pt;" o:ole="t" filled="f" o:preferrelative="t" stroked="f" coordsize="21600,21600">
            <v:path/>
            <v:fill on="f" focussize="0,0"/>
            <v:stroke on="f" joinstyle="miter"/>
            <v:imagedata r:id="rId112" o:title="eqId23f919bd3dde10dbbc076f7ec514969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25pt;width:22.05pt;" o:ole="t" filled="f" o:preferrelative="t" stroked="f" coordsize="21600,21600">
            <v:path/>
            <v:fill on="f" focussize="0,0"/>
            <v:stroke on="f" joinstyle="miter"/>
            <v:imagedata r:id="rId114" o:title="eqIdfca1d1079fc3ac3e8d44159329865cb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.5pt;width:14pt;" o:ole="t" filled="f" o:preferrelative="t" stroked="f" coordsize="21600,21600">
            <v:path/>
            <v:fill on="f" focussize="0,0"/>
            <v:stroke on="f" joinstyle="miter"/>
            <v:imagedata r:id="rId112" o:title="eqId23f919bd3dde10dbbc076f7ec514969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分别逆时针旋转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17" o:title="eqIda6c0927afc571a7c966c98192040979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19" o:title="eqIdbfe639eab78eafd2d40ea70aa5d3f21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，得到线段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1" o:title="eqId6e58ad76731654b3ad66dd83191109b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23" o:title="eqIdd2fca361c4554871467b2b30419620d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次操作：取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5" o:title="eqId0f1f229274a6e17977cc04781421258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5pt;width:15pt;" o:ole="t" filled="f" o:preferrelative="t" stroked="f" coordsize="21600,21600">
            <v:path/>
            <v:fill on="f" focussize="0,0"/>
            <v:stroke on="f" joinstyle="miter"/>
            <v:imagedata r:id="rId127" o:title="eqId3c4f6f74444b2b7947fc6e35c8d6232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25.8pt;" o:ole="t" filled="f" o:preferrelative="t" stroked="f" coordsize="21600,21600">
            <v:path/>
            <v:fill on="f" focussize="0,0"/>
            <v:stroke on="f" joinstyle="miter"/>
            <v:imagedata r:id="rId129" o:title="eqId4559dac6fadd15cf2c77aa021c53819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.5pt;width:15pt;" o:ole="t" filled="f" o:preferrelative="t" stroked="f" coordsize="21600,21600">
            <v:path/>
            <v:fill on="f" focussize="0,0"/>
            <v:stroke on="f" joinstyle="miter"/>
            <v:imagedata r:id="rId127" o:title="eqId3c4f6f74444b2b7947fc6e35c8d6232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分别逆时针旋转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17" o:title="eqIda6c0927afc571a7c966c98192040979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19" o:title="eqIdbfe639eab78eafd2d40ea70aa5d3f21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，得到线段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34" o:title="eqIdeb61a53e54b6cb98d9ccc8240916734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36" o:title="eqIdd13d6ca2cb3233a3f3b4129ef755bfb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8pt;width:14pt;" o:ole="t" filled="f" o:preferrelative="t" stroked="f" coordsize="21600,21600">
            <v:path/>
            <v:fill on="f" focussize="0,0"/>
            <v:stroke on="f" joinstyle="miter"/>
            <v:imagedata r:id="rId138" o:title="eqIddaa5e9bd516f6282483b92cfe607462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；按照这样的操作规律，第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次操作后，得到线段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40" o:title="eqIde02946dc8672e2f10accbd8b0e7e035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42" o:title="eqIdca4bfdcb2178578aec0abef26cb56f4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，若用点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44" o:title="eqIdc5db41a1f31d6baee7c69990811edb9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" o:title="eqId5963abe8f421bd99a2aaa94831a951e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的正南方向表示初始位置，则点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47" o:title="eqId3052c01b69e7b6c47edf915aab64cd7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7.5pt;width:17.5pt;" o:ole="t" filled="f" o:preferrelative="t" stroked="f" coordsize="21600,21600">
            <v:path/>
            <v:fill on="f" focussize="0,0"/>
            <v:stroke on="f" joinstyle="miter"/>
            <v:imagedata r:id="rId149" o:title="eqId8c8f04b2ef88918ab267617f9fc7463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B77C0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13906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0C6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正东方向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正南方向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正西方向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正北方向</w:t>
      </w:r>
    </w:p>
    <w:p w14:paraId="591321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3FBD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如果汽车加油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升记作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2" o:title="eqId006983109d57bbc4341f0e8d70eb832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升，那么用去油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升，记作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4C2EFC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如图，转盘中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个扇形的面积都相等，分别涂红色和黄色．任意转动转盘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次，当转盘停止转动时，指针指向红色区域的概率是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5250D7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11811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6EB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6.5pt;width:47.25pt;" o:ole="t" filled="f" o:preferrelative="t" stroked="f" coordsize="21600,21600">
            <v:path/>
            <v:fill on="f" focussize="0,0"/>
            <v:stroke on="f" joinstyle="miter"/>
            <v:imagedata r:id="rId155" o:title="eqId932b57c8f43e56bd15fdb26f9429ee3c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2FF12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" o:title="eqId81dea63b8ce3e51adf66cf7b9982a24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58" o:title="eqId36bcb4df710cf7fc5a4159380ae5451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有两个相等的实数根，则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60" o:title="eqIda6c57bbef89a37f1a3808c0ceeac0c2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080C2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用如图（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）所示的若干张直角三角形与四边形纸片进行密铺（不重叠、无空隙），观察示意图（图（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））可知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62" o:title="eqId1cf99adccc80f28343fedd8d0aad742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的值等于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7B1AB6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57500" cy="14097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EA3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如图，在等腰直角三角形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106" o:title="eqId7bef5239ddbb0972700ce01daf9ee7c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66" o:title="eqId7e3262fc038bbec5e7c8cc47df08bef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168" o:title="eqId46de792a9388bc13e70dc28eeab6040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0" o:title="eqId8455657dde27aabe6adb7b188e031c1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4" o:title="eqIdf52a58fbaf4fea03567e88a9f0f6e37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73" o:title="eqIdac047e91852b91af639feec23a9598b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0" o:title="eqId60ef95894ceebaf236170e8832dcf7e3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上的动点，作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176" o:title="eqId7e0dd5ba3078141483cf3ae27957a51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78" o:title="eqId0dc5c9827dfd0be5a9c85962d6ccbfb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80" o:title="eqId54a5d7d3b6b63fe5c24c3907b7a8eaa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182" o:title="eqIdbe2e2c0d4ac2bd79f6cea7a9b1a5066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4" o:title="eqIddad2a36927223bd70f426ba06aea4b4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186" o:title="eqId0b6e5babf3e18f798ca63a3791ce3e7b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3pt;width:33.85pt;" o:ole="t" filled="f" o:preferrelative="t" stroked="f" coordsize="21600,21600">
            <v:path/>
            <v:fill on="f" focussize="0,0"/>
            <v:stroke on="f" joinstyle="miter"/>
            <v:imagedata r:id="rId188" o:title="eqIdcbd34b25a45696964c166bbc3358502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面积最大时，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90" o:title="eqIdd50703c46b6153945d718b198f03b4b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的长等于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620572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1525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E9C5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分．解答时应写出必要的文字说明、证明过程或演算步骤）</w:t>
      </w:r>
    </w:p>
    <w:p w14:paraId="74BD18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6.75pt;width:134.25pt;" o:ole="t" filled="f" o:preferrelative="t" stroked="f" coordsize="21600,21600">
            <v:path/>
            <v:fill on="f" focussize="0,0"/>
            <v:stroke on="f" joinstyle="miter"/>
            <v:imagedata r:id="rId193" o:title="eqId9eba67101a2596367733ecfc37beab1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BD389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解方程：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31.3pt;width:46.95pt;" o:ole="t" filled="f" o:preferrelative="t" stroked="f" coordsize="21600,21600">
            <v:path/>
            <v:fill on="f" focussize="0,0"/>
            <v:stroke on="f" joinstyle="miter"/>
            <v:imagedata r:id="rId195" o:title="eqId013833322a6aa1f4c3e6b7fcc91ae4e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037E8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9pt;width:88.8pt;" o:ole="t" filled="f" o:preferrelative="t" stroked="f" coordsize="21600,21600">
            <v:path/>
            <v:fill on="f" focussize="0,0"/>
            <v:stroke on="f" joinstyle="miter"/>
            <v:imagedata r:id="rId197" o:title="eqId1ca10806fc8c3c3efd6859f526b7690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，边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78" o:title="eqId0dc5c9827dfd0be5a9c85962d6ccbfb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00" o:title="eqId28f206255cd940094476fb8c1283790c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0" o:title="eqId60ef95894ceebaf236170e8832dcf7e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3" o:title="eqId49b50357a6545cae8348e3059312f520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1pt;width:48pt;" o:ole="t" filled="f" o:preferrelative="t" stroked="f" coordsize="21600,21600">
            <v:path/>
            <v:fill on="f" focussize="0,0"/>
            <v:stroke on="f" joinstyle="miter"/>
            <v:imagedata r:id="rId205" o:title="eqId4b04b73200fbec6a89974c251d680494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207" o:title="eqIdee80f354ccc2036f27d14b501387a13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706A6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38225" cy="12763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FCB0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一只不透明的袋子中装有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个小球，分别标有数字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，这些球除数字外都相同．从袋子中随机摸出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个球，用列表或画树状图的方法，求摸出标有数字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的两个球的概率．</w:t>
      </w:r>
    </w:p>
    <w:p w14:paraId="25C317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小方根据我国古代数学著作《九章算术》中的一道“折竹”问题改编了一个情境：如图，一根竹子原来高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丈（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丈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1pt;width:24pt;" o:ole="t" filled="f" o:preferrelative="t" stroked="f" coordsize="21600,21600">
            <v:path/>
            <v:fill on="f" focussize="0,0"/>
            <v:stroke on="f" joinstyle="miter"/>
            <v:imagedata r:id="rId210" o:title="eqId6a3c450315612a9fa3fc9562f290bc04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尺），折断后顶端触到墙上距地面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尺的点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4" o:title="eqIddad2a36927223bd70f426ba06aea4b45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处，墙脚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13" o:title="eqId1dde8112e8eb968fd042418dd632759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离竹根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" o:title="eqId5963abe8f421bd99a2aaa94831a951e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尺远．请你解答：折断处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8" o:title="eqId7f9e8449aad35c5d840a3395ea86df6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离地面多高？</w:t>
      </w:r>
    </w:p>
    <w:p w14:paraId="55835D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4192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E2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新一轮科技革命和产业变革深入发展，科技创新是建成科技强国的重要保障．学校兴趣小组成员收集了我国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.75pt;width:62pt;" o:ole="t" filled="f" o:preferrelative="t" stroked="f" coordsize="21600,21600">
            <v:path/>
            <v:fill on="f" focussize="0,0"/>
            <v:stroke on="f" joinstyle="miter"/>
            <v:imagedata r:id="rId218" o:title="eqId1595b5d8e1cf51c094a3512c4026a2a2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年发明专利申请授权数，整理数据如下表（单位：万个，精确到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20" o:title="eqId8065456efeb595b1ee723ed03029e0ec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）：</w:t>
      </w:r>
    </w:p>
    <w:p w14:paraId="6F82D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3335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7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72"/>
        <w:gridCol w:w="1111"/>
        <w:gridCol w:w="812"/>
        <w:gridCol w:w="812"/>
        <w:gridCol w:w="857"/>
        <w:gridCol w:w="812"/>
        <w:gridCol w:w="782"/>
        <w:gridCol w:w="932"/>
      </w:tblGrid>
      <w:tr w14:paraId="42D2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778B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20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2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（年份）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6AC2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2018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7C1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2019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99CF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C92E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2021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1C4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5EC0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EA7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</w:p>
        </w:tc>
      </w:tr>
      <w:tr w14:paraId="00991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9343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3" o:spt="75" alt="学科网(www.zxxk.com)--教育资源门户，提供试卷、教案、课件、论文、素材以及各类教学资源下载，还有大量而丰富的教学相关资讯！" type="#_x0000_t75" style="height:16.3pt;width:17pt;" o:ole="t" filled="f" o:preferrelative="t" stroked="f" coordsize="21600,21600">
                  <v:path/>
                  <v:fill on="f" focussize="0,0"/>
                  <v:stroke on="f" joinstyle="miter"/>
                  <v:imagedata r:id="rId224" o:title="eqId69a835b02d3663ab826e2c747ba38de0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2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万个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F81D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226" o:title="eqIdb2742aa3f7e321615cbfea0052462e0c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25">
                  <o:LockedField>false</o:LockedField>
                </o:OLEObject>
              </w:objec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A674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5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      <v:path/>
                  <v:fill on="f" focussize="0,0"/>
                  <v:stroke on="f" joinstyle="miter"/>
                  <v:imagedata r:id="rId228" o:title="eqIdb9be9398480414369a29a1b9e9b25478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27">
                  <o:LockedField>false</o:LockedField>
                </o:OLEObject>
              </w:objec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CC5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6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      <v:path/>
                  <v:fill on="f" focussize="0,0"/>
                  <v:stroke on="f" joinstyle="miter"/>
                  <v:imagedata r:id="rId230" o:title="eqId3603ecbe23f03c3f3928139bf61fcf0d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29">
                  <o:LockedField>false</o:LockedField>
                </o:OLEObject>
              </w:objec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104F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232" o:title="eqIdca72db8ea539eebb8dc43d0ef456f9dd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1">
                  <o:LockedField>false</o:LockedField>
                </o:OLEObject>
              </w:objec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FA1E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      <v:path/>
                  <v:fill on="f" focussize="0,0"/>
                  <v:stroke on="f" joinstyle="miter"/>
                  <v:imagedata r:id="rId234" o:title="eqId9f17a0d2eb2dbfc4de4002cecad2fc39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33">
                  <o:LockedField>false</o:LockedField>
                </o:OLEObject>
              </w:objec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93C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39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      <v:path/>
                  <v:fill on="f" focussize="0,0"/>
                  <v:stroke on="f" joinstyle="miter"/>
                  <v:imagedata r:id="rId236" o:title="eqId5d97e7511de18bcddb67c476fc8d0a94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35">
                  <o:LockedField>false</o:LockedField>
                </o:OLEObject>
              </w:objec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1EF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238" o:title="eqId773d1de559330047da404f9ecff7e3ad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37">
                  <o:LockedField>false</o:LockedField>
                </o:OLEObject>
              </w:object>
            </w:r>
          </w:p>
        </w:tc>
      </w:tr>
    </w:tbl>
    <w:p w14:paraId="4FA3E3A3">
      <w:pPr>
        <w:spacing w:line="360" w:lineRule="auto"/>
        <w:jc w:val="left"/>
        <w:textAlignment w:val="center"/>
        <w:rPr>
          <w:color w:val="000000"/>
        </w:rPr>
      </w:pPr>
    </w:p>
    <w:p w14:paraId="044B5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计算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年我国发明专利申请授权数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42356598" name="图片 942356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356598" name="图片 942356598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增长率（精确到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9pt;width:18.8pt;" o:ole="t" filled="f" o:preferrelative="t" stroked="f" coordsize="21600,21600">
            <v:path/>
            <v:fill on="f" focussize="0,0"/>
            <v:stroke on="f" joinstyle="miter"/>
            <v:imagedata r:id="rId241" o:title="eqIda317f002fd3ae7f3b041d4078e81fe0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）；</w:t>
      </w:r>
    </w:p>
    <w:p w14:paraId="72B7BC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小组成员建立平面直角坐标系，并根据表中数据画出相对应的点（如图），从图中可以看出，这些点大致分布在一条直线附近，他们选择了两个点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20.25pt;width:71.25pt;" o:ole="t" filled="f" o:preferrelative="t" stroked="f" coordsize="21600,21600">
            <v:path/>
            <v:fill on="f" focussize="0,0"/>
            <v:stroke on="f" joinstyle="miter"/>
            <v:imagedata r:id="rId243" o:title="eqId61648815897f0fe15e9dc985c5c6c27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245" o:title="eqIdaff91aba76789211f78cc69bf7e11a3b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作一条直线来近似的表示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47" o:title="eqIdd053b14c8588eee2acbbe44fc37a688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的值随年份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" o:title="eqId81dea63b8ce3e51adf66cf7b9982a24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不断增长的变化趋势．设直线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4" o:title="eqIdf52a58fbaf4fea03567e88a9f0f6e37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上点的坐标满足函数表达式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251" o:title="eqIdc15fb18163df0690365a0d2e7ee88f5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．试求出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253" o:title="eqIdf0a532e15e232cb4b99a8d4d07c8957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的值，并写出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253" o:title="eqIdf0a532e15e232cb4b99a8d4d07c89575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的实际意义，再预测我国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年发明专利申请授权数．</w:t>
      </w:r>
    </w:p>
    <w:p w14:paraId="524834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如图，在平面直角坐标系中，点</w:t>
      </w:r>
      <m:oMath>
        <m:r>
          <m:rPr/>
          <w:rPr>
            <w:rFonts w:ascii="Cambria Math" w:hAnsi="Cambria Math" w:eastAsia="宋体" w:cs="Cambria Math"/>
          </w:rPr>
          <m:t>A、B</m:t>
        </m:r>
      </m:oMath>
      <w:r>
        <w:rPr>
          <w:rFonts w:ascii="宋体" w:hAnsi="宋体" w:eastAsia="宋体" w:cs="宋体"/>
          <w:color w:val="000000"/>
        </w:rPr>
        <w:t>分别在反比例函数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56" o:title="eqId25b4f23770747042d68b0fa01176225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58" o:title="eqId70a8b6fe6b9add4a965ac32c1fc51c6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的图像上，点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" o:title="eqId5963abe8f421bd99a2aaa94831a951e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6" o:title="eqIdacbc6a613224461ade69362d46550474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8" o:title="eqId7f9e8449aad35c5d840a3395ea86df6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63" o:title="eqIddf98a2c4252e3b4e0397b4537da03edd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44" o:title="eqIdc5db41a1f31d6baee7c69990811edb9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66" o:title="eqIdcb442fb1fe1a5d9768cf11c3e1b7ec5b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8pt;width:51.3pt;" o:ole="t" filled="f" o:preferrelative="t" stroked="f" coordsize="21600,21600">
            <v:path/>
            <v:fill on="f" focussize="0,0"/>
            <v:stroke on="f" joinstyle="miter"/>
            <v:imagedata r:id="rId268" o:title="eqId615fc8790237a1b09af51d6bcad6b59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pt;width:55pt;" o:ole="t" filled="f" o:preferrelative="t" stroked="f" coordsize="21600,21600">
            <v:path/>
            <v:fill on="f" focussize="0,0"/>
            <v:stroke on="f" joinstyle="miter"/>
            <v:imagedata r:id="rId270" o:title="eqId3d3976d08e5f9e24e76ce9579c06a8d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A3F3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343025" cy="12477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0C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8" o:title="eqId7f9e8449aad35c5d840a3395ea86df6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的坐标和反比例函数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58" o:title="eqId70a8b6fe6b9add4a965ac32c1fc51c6b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的表达式；</w:t>
      </w:r>
    </w:p>
    <w:p w14:paraId="33BDD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0" o:title="eqId8455657dde27aabe6adb7b188e031c1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6" o:title="eqId2a30f3a8b673cc28bd90c50cf1a3528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分别在反比例函数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58" o:title="eqId70a8b6fe6b9add4a965ac32c1fc51c6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56" o:title="eqId25b4f23770747042d68b0fa01176225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的图像上，与点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" o:title="eqId5963abe8f421bd99a2aaa94831a951e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8" o:title="eqId7f9e8449aad35c5d840a3395ea86df6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构成以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4" o:title="eqIdf52a58fbaf4fea03567e88a9f0f6e37e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为边的平行四边形，则点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0" o:title="eqId8455657dde27aabe6adb7b188e031c1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6" o:title="eqId2a30f3a8b673cc28bd90c50cf1a3528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的坐标分别为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4764E2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），过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85" o:title="eqId3d97cdc586744d208b6f69c9813af97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外一点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73" o:title="eqIdac047e91852b91af639feec23a9598b2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引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85" o:title="eqId3d97cdc586744d208b6f69c9813af97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的两条切线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89" o:title="eqIdb66a5b7813e902306477f91f9f4084cd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291" o:title="eqId8e5c62f22d7afc5627fcb86599faa8e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，切点是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" o:title="eqId5963abe8f421bd99a2aaa94831a951e9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8" o:title="eqId7f9e8449aad35c5d840a3395ea86df6d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295" o:title="eqIdb2f9c3b578fc0598d5ec6c79404c6cc2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为锐角，连接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97" o:title="eqIda4cfef623a9534b5708df5f95f1760a5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并延长与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85" o:title="eqId3d97cdc586744d208b6f69c9813af97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80" o:title="eqId54a5d7d3b6b63fe5c24c3907b7a8eaa3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4" o:title="eqIddad2a36927223bd70f426ba06aea4b45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02" o:title="eqId411461db15ee8086332c531e086c40c7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的延长线上，过点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4" o:title="eqIddad2a36927223bd70f426ba06aea4b45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89" o:title="eqIdb66a5b7813e902306477f91f9f4084cd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的垂线，与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6" o:title="eqIdaaf1438142deeac876fc7dc50552e552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的延长线相交于点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6" o:title="eqId2a30f3a8b673cc28bd90c50cf1a3528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、垂足为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9" o:title="eqIda0ed1ec316bc54c37c4286c208f55667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4DF76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86150" cy="14859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0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62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15pt;width:38.3pt;" o:ole="t" filled="f" o:preferrelative="t" stroked="f" coordsize="21600,21600">
            <v:path/>
            <v:fill on="f" focussize="0,0"/>
            <v:stroke on="f" joinstyle="miter"/>
            <v:imagedata r:id="rId312" o:title="eqId18306997c9462af62c56d2c9a4837c3c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是等腰三角形；</w:t>
      </w:r>
    </w:p>
    <w:p w14:paraId="4C558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）中作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15pt;width:38.3pt;" o:ole="t" filled="f" o:preferrelative="t" stroked="f" coordsize="21600,21600">
            <v:path/>
            <v:fill on="f" focussize="0,0"/>
            <v:stroke on="f" joinstyle="miter"/>
            <v:imagedata r:id="rId312" o:title="eqId18306997c9462af62c56d2c9a4837c3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，满足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15" o:title="eqId56a0f3f6396e9e654675abcd1fd66502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（尺规作图，不写作法，保留作图痕迹）；</w:t>
      </w:r>
    </w:p>
    <w:p w14:paraId="232876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33.75pt;width:81.75pt;" o:ole="t" filled="f" o:preferrelative="t" stroked="f" coordsize="21600,21600">
            <v:path/>
            <v:fill on="f" focussize="0,0"/>
            <v:stroke on="f" joinstyle="miter"/>
            <v:imagedata r:id="rId317" o:title="eqIde920516f36b7df71d6085ede9a78d961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，在你所作的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4.15pt;width:38.3pt;" o:ole="t" filled="f" o:preferrelative="t" stroked="f" coordsize="21600,21600">
            <v:path/>
            <v:fill on="f" focussize="0,0"/>
            <v:stroke on="f" joinstyle="miter"/>
            <v:imagedata r:id="rId312" o:title="eqId18306997c9462af62c56d2c9a4837c3c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中，若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20" o:title="eqId543a1a729d497323644ca00521c03141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22" o:title="eqIda299d2b999568e80be8005565ba209a4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417E36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为什么变速自行车会“变速”？</w:t>
      </w:r>
    </w:p>
    <w:p w14:paraId="315E66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变速自行车是常用的交通工具，图（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）所示的是某型号变速自行车的基本结构，图中</w:t>
      </w:r>
      <m:oMath>
        <m:r>
          <m:rPr/>
          <w:rPr>
            <w:rFonts w:ascii="Cambria Math" w:hAnsi="Cambria Math" w:eastAsia="宋体" w:cs="Cambria Math"/>
          </w:rPr>
          <m:t>A、B</m:t>
        </m:r>
      </m:oMath>
      <w:r>
        <w:rPr>
          <w:rFonts w:ascii="宋体" w:hAnsi="宋体" w:eastAsia="宋体" w:cs="宋体"/>
          <w:color w:val="000000"/>
        </w:rPr>
        <w:t>处分别有几个大小不同的齿轮，链条连接的两个齿轮称为主动链轮、从动链轮．</w:t>
      </w:r>
    </w:p>
    <w:p w14:paraId="7DC386C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8651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8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AAF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［探究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为了便于研究主动链轮与从动链轮的关系，我们先探究一组相互啮合的两个齿轮（如图（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）），通过操作发现：两个齿轮如果可以实现传动，那么两个齿轮的齿距（相邻两齿在圆上的弧长）相等，相同时间内啮合的齿数相等．</w:t>
      </w:r>
    </w:p>
    <w:p w14:paraId="5DE5277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）已知主动轮、从动轮的齿数分别为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25" o:title="eqId27c44826e58f11a58d3a6c233fc5df2d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27" o:title="eqId215b1424b299b737554386b090af831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，主动轮每分钟转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29" o:title="eqIdb55b59c92a868cc6f448e5d92d25740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圈，则每分钟啮合的齿数有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个，从动轮每分钟转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31" o:title="eqIdc34ca4e9a53e49f06b4583f561098cd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圈，则每分钟啮合的齿数有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个，由于相同时间内啮合的齿数相等，从而可推出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29" o:title="eqIdb55b59c92a868cc6f448e5d92d25740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31" o:title="eqIdc34ca4e9a53e49f06b4583f561098cd0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的关系是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335" o:title="eqIdefa4bcf25aff7e54a4ed3987230ce42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61D13C9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），在主动轮与从动轮之间加入一个“惰轮”形成新的齿轮组合，已知主动轮、从动轮的齿数分别为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齿和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齿．</w:t>
      </w:r>
    </w:p>
    <w:p w14:paraId="555AB49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若主动轮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42356602" name="图片 942356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356602" name="图片 942356602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转速为每分钟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圈，求从动轮的转速，并说一说图（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）的齿轮组合在实现传动时，“惰轮”的作用是什么？</w:t>
      </w:r>
    </w:p>
    <w:p w14:paraId="20C387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［发现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不难发现，变速自行车中的链条作用如同“惰轮”．若骑行者每分钟蹬的圈数不变，实现自行车“变速”的方法可以是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（写出一种即可）．</w:t>
      </w:r>
    </w:p>
    <w:p w14:paraId="43CE6B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在平面直角坐标系中，过点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337" o:title="eqId4650d0b8debc4d6ae9a3c2a93ed7ec9f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47" o:title="eqIdd053b14c8588eee2acbbe44fc37a6886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轴的垂线与二次函数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30.75pt;width:86.25pt;" o:ole="t" filled="f" o:preferrelative="t" stroked="f" coordsize="21600,21600">
            <v:path/>
            <v:fill on="f" focussize="0,0"/>
            <v:stroke on="f" joinstyle="miter"/>
            <v:imagedata r:id="rId340" o:title="eqIdefd26d75cc0718c664837d3e91e479d6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1.25pt;width:8.25pt;" o:ole="t" filled="f" o:preferrelative="t" stroked="f" coordsize="21600,21600">
            <v:path/>
            <v:fill on="f" focussize="0,0"/>
            <v:stroke on="f" joinstyle="miter"/>
            <v:imagedata r:id="rId342" o:title="eqId3eabd5f3a86afe49dcd70571e2b96cf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253" o:title="eqIdf0a532e15e232cb4b99a8d4d07c89575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为常数）的图像交于点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6" o:title="eqId2a30f3a8b673cc28bd90c50cf1a35281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9" o:title="eqIda0ed1ec316bc54c37c4286c208f55667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6" o:title="eqId2a30f3a8b673cc28bd90c50cf1a35281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9" o:title="eqIda0ed1ec316bc54c37c4286c208f55667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的左侧），点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4" o:title="eqIddad2a36927223bd70f426ba06aea4b45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3" o:title="eqId49b50357a6545cae8348e3059312f52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上，当点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4" o:title="eqIddad2a36927223bd70f426ba06aea4b45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4.15pt;width:64.1pt;" o:ole="t" filled="f" o:preferrelative="t" stroked="f" coordsize="21600,21600">
            <v:path/>
            <v:fill on="f" focussize="0,0"/>
            <v:stroke on="f" joinstyle="miter"/>
            <v:imagedata r:id="rId352" o:title="eqIdc3ef6fddbc5410639e786fd127aa516a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时，我们称点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4" o:title="eqIddad2a36927223bd70f426ba06aea4b45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是该二次函数图像的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55" o:title="eqId8006704ad153ff8db54a5c5c20ccf080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生长点．</w:t>
      </w:r>
    </w:p>
    <w:p w14:paraId="500E2A8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6954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200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30.7pt;width:41.95pt;" o:ole="t" filled="f" o:preferrelative="t" stroked="f" coordsize="21600,21600">
            <v:path/>
            <v:fill on="f" focussize="0,0"/>
            <v:stroke on="f" joinstyle="miter"/>
            <v:imagedata r:id="rId358" o:title="eqIdaafae84e7fe39dc5b694c39405201d32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的图像如图所示．</w:t>
      </w:r>
    </w:p>
    <w:p w14:paraId="327214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60" o:title="eqId36a1b09c653185842513e24ebba60bb3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的不同取值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30.8pt;width:12.05pt;" o:ole="t" filled="f" o:preferrelative="t" stroked="f" coordsize="21600,21600">
            <v:path/>
            <v:fill on="f" focussize="0,0"/>
            <v:stroke on="f" joinstyle="miter"/>
            <v:imagedata r:id="rId362" o:title="eqId1c0874f019492261eb175bdcc08c189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中，使该函数图像有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55" o:title="eqId8006704ad153ff8db54a5c5c20ccf080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生长点的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60" o:title="eqId36a1b09c653185842513e24ebba60bb3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02619D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②已知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66" o:title="eqId90688751e58655291204fab149e744e3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是该函数图像的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55" o:title="eqId8006704ad153ff8db54a5c5c20ccf080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生长点，猜想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69" o:title="eqIdb6a24198bd04c29321ae5dc5a28fe421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的取值范围，并说明理由．</w:t>
      </w:r>
    </w:p>
    <w:p w14:paraId="29254F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30.75pt;width:86.25pt;" o:ole="t" filled="f" o:preferrelative="t" stroked="f" coordsize="21600,21600">
            <v:path/>
            <v:fill on="f" focussize="0,0"/>
            <v:stroke on="f" joinstyle="miter"/>
            <v:imagedata r:id="rId340" o:title="eqIdefd26d75cc0718c664837d3e91e479d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为常数）的图像经过点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372" o:title="eqId6a1e082b8ad7836106ec9e9379832e0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374" o:title="eqIdc3f775813f526470cc4ffa5b4a807e31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是该函数图像的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55" o:title="eqId8006704ad153ff8db54a5c5c20ccf080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生长点，求该函数的表达式．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3416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58C2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C2EF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C2BD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1D16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2E8B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F364C4"/>
    <w:rsid w:val="38274566"/>
    <w:rsid w:val="3E8217DE"/>
    <w:rsid w:val="6DB25535"/>
    <w:rsid w:val="790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6.png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2.wmf"/><Relationship Id="rId88" Type="http://schemas.openxmlformats.org/officeDocument/2006/relationships/oleObject" Target="embeddings/oleObject38.bin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5.bin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oleObject" Target="embeddings/oleObject30.bin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png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png"/><Relationship Id="rId41" Type="http://schemas.openxmlformats.org/officeDocument/2006/relationships/image" Target="media/image19.png"/><Relationship Id="rId40" Type="http://schemas.openxmlformats.org/officeDocument/2006/relationships/image" Target="media/image18.png"/><Relationship Id="rId4" Type="http://schemas.openxmlformats.org/officeDocument/2006/relationships/header" Target="header2.xml"/><Relationship Id="rId39" Type="http://schemas.openxmlformats.org/officeDocument/2006/relationships/image" Target="media/image17.png"/><Relationship Id="rId38" Type="http://schemas.openxmlformats.org/officeDocument/2006/relationships/image" Target="media/image16.png"/><Relationship Id="rId377" Type="http://schemas.openxmlformats.org/officeDocument/2006/relationships/fontTable" Target="fontTable.xml"/><Relationship Id="rId376" Type="http://schemas.openxmlformats.org/officeDocument/2006/relationships/customXml" Target="../customXml/item1.xml"/><Relationship Id="rId375" Type="http://schemas.openxmlformats.org/officeDocument/2006/relationships/oleObject" Target="embeddings/oleObject205.bin"/><Relationship Id="rId374" Type="http://schemas.openxmlformats.org/officeDocument/2006/relationships/image" Target="media/image161.wmf"/><Relationship Id="rId373" Type="http://schemas.openxmlformats.org/officeDocument/2006/relationships/oleObject" Target="embeddings/oleObject204.bin"/><Relationship Id="rId372" Type="http://schemas.openxmlformats.org/officeDocument/2006/relationships/image" Target="media/image160.wmf"/><Relationship Id="rId371" Type="http://schemas.openxmlformats.org/officeDocument/2006/relationships/oleObject" Target="embeddings/oleObject203.bin"/><Relationship Id="rId370" Type="http://schemas.openxmlformats.org/officeDocument/2006/relationships/oleObject" Target="embeddings/oleObject202.bin"/><Relationship Id="rId37" Type="http://schemas.openxmlformats.org/officeDocument/2006/relationships/image" Target="media/image15.wmf"/><Relationship Id="rId369" Type="http://schemas.openxmlformats.org/officeDocument/2006/relationships/image" Target="media/image159.wmf"/><Relationship Id="rId368" Type="http://schemas.openxmlformats.org/officeDocument/2006/relationships/oleObject" Target="embeddings/oleObject201.bin"/><Relationship Id="rId367" Type="http://schemas.openxmlformats.org/officeDocument/2006/relationships/oleObject" Target="embeddings/oleObject200.bin"/><Relationship Id="rId366" Type="http://schemas.openxmlformats.org/officeDocument/2006/relationships/image" Target="media/image158.wmf"/><Relationship Id="rId365" Type="http://schemas.openxmlformats.org/officeDocument/2006/relationships/oleObject" Target="embeddings/oleObject199.bin"/><Relationship Id="rId364" Type="http://schemas.openxmlformats.org/officeDocument/2006/relationships/oleObject" Target="embeddings/oleObject198.bin"/><Relationship Id="rId363" Type="http://schemas.openxmlformats.org/officeDocument/2006/relationships/oleObject" Target="embeddings/oleObject197.bin"/><Relationship Id="rId362" Type="http://schemas.openxmlformats.org/officeDocument/2006/relationships/image" Target="media/image157.wmf"/><Relationship Id="rId361" Type="http://schemas.openxmlformats.org/officeDocument/2006/relationships/oleObject" Target="embeddings/oleObject196.bin"/><Relationship Id="rId360" Type="http://schemas.openxmlformats.org/officeDocument/2006/relationships/image" Target="media/image156.wmf"/><Relationship Id="rId36" Type="http://schemas.openxmlformats.org/officeDocument/2006/relationships/oleObject" Target="embeddings/oleObject13.bin"/><Relationship Id="rId359" Type="http://schemas.openxmlformats.org/officeDocument/2006/relationships/oleObject" Target="embeddings/oleObject195.bin"/><Relationship Id="rId358" Type="http://schemas.openxmlformats.org/officeDocument/2006/relationships/image" Target="media/image155.wmf"/><Relationship Id="rId357" Type="http://schemas.openxmlformats.org/officeDocument/2006/relationships/oleObject" Target="embeddings/oleObject194.bin"/><Relationship Id="rId356" Type="http://schemas.openxmlformats.org/officeDocument/2006/relationships/image" Target="media/image154.png"/><Relationship Id="rId355" Type="http://schemas.openxmlformats.org/officeDocument/2006/relationships/image" Target="media/image153.wmf"/><Relationship Id="rId354" Type="http://schemas.openxmlformats.org/officeDocument/2006/relationships/oleObject" Target="embeddings/oleObject193.bin"/><Relationship Id="rId353" Type="http://schemas.openxmlformats.org/officeDocument/2006/relationships/oleObject" Target="embeddings/oleObject192.bin"/><Relationship Id="rId352" Type="http://schemas.openxmlformats.org/officeDocument/2006/relationships/image" Target="media/image152.wmf"/><Relationship Id="rId351" Type="http://schemas.openxmlformats.org/officeDocument/2006/relationships/oleObject" Target="embeddings/oleObject191.bin"/><Relationship Id="rId350" Type="http://schemas.openxmlformats.org/officeDocument/2006/relationships/oleObject" Target="embeddings/oleObject190.bin"/><Relationship Id="rId35" Type="http://schemas.openxmlformats.org/officeDocument/2006/relationships/image" Target="media/image14.wmf"/><Relationship Id="rId349" Type="http://schemas.openxmlformats.org/officeDocument/2006/relationships/oleObject" Target="embeddings/oleObject189.bin"/><Relationship Id="rId348" Type="http://schemas.openxmlformats.org/officeDocument/2006/relationships/oleObject" Target="embeddings/oleObject188.bin"/><Relationship Id="rId347" Type="http://schemas.openxmlformats.org/officeDocument/2006/relationships/oleObject" Target="embeddings/oleObject187.bin"/><Relationship Id="rId346" Type="http://schemas.openxmlformats.org/officeDocument/2006/relationships/oleObject" Target="embeddings/oleObject186.bin"/><Relationship Id="rId345" Type="http://schemas.openxmlformats.org/officeDocument/2006/relationships/oleObject" Target="embeddings/oleObject185.bin"/><Relationship Id="rId344" Type="http://schemas.openxmlformats.org/officeDocument/2006/relationships/oleObject" Target="embeddings/oleObject184.bin"/><Relationship Id="rId343" Type="http://schemas.openxmlformats.org/officeDocument/2006/relationships/oleObject" Target="embeddings/oleObject183.bin"/><Relationship Id="rId342" Type="http://schemas.openxmlformats.org/officeDocument/2006/relationships/image" Target="media/image151.wmf"/><Relationship Id="rId341" Type="http://schemas.openxmlformats.org/officeDocument/2006/relationships/oleObject" Target="embeddings/oleObject182.bin"/><Relationship Id="rId340" Type="http://schemas.openxmlformats.org/officeDocument/2006/relationships/image" Target="media/image150.wmf"/><Relationship Id="rId34" Type="http://schemas.openxmlformats.org/officeDocument/2006/relationships/oleObject" Target="embeddings/oleObject12.bin"/><Relationship Id="rId339" Type="http://schemas.openxmlformats.org/officeDocument/2006/relationships/oleObject" Target="embeddings/oleObject181.bin"/><Relationship Id="rId338" Type="http://schemas.openxmlformats.org/officeDocument/2006/relationships/oleObject" Target="embeddings/oleObject180.bin"/><Relationship Id="rId337" Type="http://schemas.openxmlformats.org/officeDocument/2006/relationships/image" Target="media/image149.wmf"/><Relationship Id="rId336" Type="http://schemas.openxmlformats.org/officeDocument/2006/relationships/oleObject" Target="embeddings/oleObject179.bin"/><Relationship Id="rId335" Type="http://schemas.openxmlformats.org/officeDocument/2006/relationships/image" Target="media/image148.wmf"/><Relationship Id="rId334" Type="http://schemas.openxmlformats.org/officeDocument/2006/relationships/oleObject" Target="embeddings/oleObject178.bin"/><Relationship Id="rId333" Type="http://schemas.openxmlformats.org/officeDocument/2006/relationships/oleObject" Target="embeddings/oleObject177.bin"/><Relationship Id="rId332" Type="http://schemas.openxmlformats.org/officeDocument/2006/relationships/oleObject" Target="embeddings/oleObject176.bin"/><Relationship Id="rId331" Type="http://schemas.openxmlformats.org/officeDocument/2006/relationships/image" Target="media/image147.wmf"/><Relationship Id="rId330" Type="http://schemas.openxmlformats.org/officeDocument/2006/relationships/oleObject" Target="embeddings/oleObject175.bin"/><Relationship Id="rId33" Type="http://schemas.openxmlformats.org/officeDocument/2006/relationships/image" Target="media/image13.wmf"/><Relationship Id="rId329" Type="http://schemas.openxmlformats.org/officeDocument/2006/relationships/image" Target="media/image146.wmf"/><Relationship Id="rId328" Type="http://schemas.openxmlformats.org/officeDocument/2006/relationships/oleObject" Target="embeddings/oleObject174.bin"/><Relationship Id="rId327" Type="http://schemas.openxmlformats.org/officeDocument/2006/relationships/image" Target="media/image145.wmf"/><Relationship Id="rId326" Type="http://schemas.openxmlformats.org/officeDocument/2006/relationships/oleObject" Target="embeddings/oleObject173.bin"/><Relationship Id="rId325" Type="http://schemas.openxmlformats.org/officeDocument/2006/relationships/image" Target="media/image144.wmf"/><Relationship Id="rId324" Type="http://schemas.openxmlformats.org/officeDocument/2006/relationships/oleObject" Target="embeddings/oleObject172.bin"/><Relationship Id="rId323" Type="http://schemas.openxmlformats.org/officeDocument/2006/relationships/image" Target="media/image143.png"/><Relationship Id="rId322" Type="http://schemas.openxmlformats.org/officeDocument/2006/relationships/image" Target="media/image142.wmf"/><Relationship Id="rId321" Type="http://schemas.openxmlformats.org/officeDocument/2006/relationships/oleObject" Target="embeddings/oleObject171.bin"/><Relationship Id="rId320" Type="http://schemas.openxmlformats.org/officeDocument/2006/relationships/image" Target="media/image141.wmf"/><Relationship Id="rId32" Type="http://schemas.openxmlformats.org/officeDocument/2006/relationships/oleObject" Target="embeddings/oleObject11.bin"/><Relationship Id="rId319" Type="http://schemas.openxmlformats.org/officeDocument/2006/relationships/oleObject" Target="embeddings/oleObject170.bin"/><Relationship Id="rId318" Type="http://schemas.openxmlformats.org/officeDocument/2006/relationships/oleObject" Target="embeddings/oleObject169.bin"/><Relationship Id="rId317" Type="http://schemas.openxmlformats.org/officeDocument/2006/relationships/image" Target="media/image140.wmf"/><Relationship Id="rId316" Type="http://schemas.openxmlformats.org/officeDocument/2006/relationships/oleObject" Target="embeddings/oleObject168.bin"/><Relationship Id="rId315" Type="http://schemas.openxmlformats.org/officeDocument/2006/relationships/image" Target="media/image139.wmf"/><Relationship Id="rId314" Type="http://schemas.openxmlformats.org/officeDocument/2006/relationships/oleObject" Target="embeddings/oleObject167.bin"/><Relationship Id="rId313" Type="http://schemas.openxmlformats.org/officeDocument/2006/relationships/oleObject" Target="embeddings/oleObject166.bin"/><Relationship Id="rId312" Type="http://schemas.openxmlformats.org/officeDocument/2006/relationships/image" Target="media/image138.wmf"/><Relationship Id="rId311" Type="http://schemas.openxmlformats.org/officeDocument/2006/relationships/oleObject" Target="embeddings/oleObject165.bin"/><Relationship Id="rId310" Type="http://schemas.openxmlformats.org/officeDocument/2006/relationships/image" Target="media/image137.png"/><Relationship Id="rId31" Type="http://schemas.openxmlformats.org/officeDocument/2006/relationships/image" Target="media/image12.wmf"/><Relationship Id="rId309" Type="http://schemas.openxmlformats.org/officeDocument/2006/relationships/image" Target="media/image136.wmf"/><Relationship Id="rId308" Type="http://schemas.openxmlformats.org/officeDocument/2006/relationships/oleObject" Target="embeddings/oleObject164.bin"/><Relationship Id="rId307" Type="http://schemas.openxmlformats.org/officeDocument/2006/relationships/oleObject" Target="embeddings/oleObject163.bin"/><Relationship Id="rId306" Type="http://schemas.openxmlformats.org/officeDocument/2006/relationships/image" Target="media/image135.wmf"/><Relationship Id="rId305" Type="http://schemas.openxmlformats.org/officeDocument/2006/relationships/oleObject" Target="embeddings/oleObject162.bin"/><Relationship Id="rId304" Type="http://schemas.openxmlformats.org/officeDocument/2006/relationships/oleObject" Target="embeddings/oleObject161.bin"/><Relationship Id="rId303" Type="http://schemas.openxmlformats.org/officeDocument/2006/relationships/oleObject" Target="embeddings/oleObject160.bin"/><Relationship Id="rId302" Type="http://schemas.openxmlformats.org/officeDocument/2006/relationships/image" Target="media/image134.wmf"/><Relationship Id="rId301" Type="http://schemas.openxmlformats.org/officeDocument/2006/relationships/oleObject" Target="embeddings/oleObject159.bin"/><Relationship Id="rId300" Type="http://schemas.openxmlformats.org/officeDocument/2006/relationships/oleObject" Target="embeddings/oleObject158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oleObject" Target="embeddings/oleObject156.bin"/><Relationship Id="rId297" Type="http://schemas.openxmlformats.org/officeDocument/2006/relationships/image" Target="media/image133.wmf"/><Relationship Id="rId296" Type="http://schemas.openxmlformats.org/officeDocument/2006/relationships/oleObject" Target="embeddings/oleObject155.bin"/><Relationship Id="rId295" Type="http://schemas.openxmlformats.org/officeDocument/2006/relationships/image" Target="media/image132.wmf"/><Relationship Id="rId294" Type="http://schemas.openxmlformats.org/officeDocument/2006/relationships/oleObject" Target="embeddings/oleObject154.bin"/><Relationship Id="rId293" Type="http://schemas.openxmlformats.org/officeDocument/2006/relationships/oleObject" Target="embeddings/oleObject153.bin"/><Relationship Id="rId292" Type="http://schemas.openxmlformats.org/officeDocument/2006/relationships/oleObject" Target="embeddings/oleObject152.bin"/><Relationship Id="rId291" Type="http://schemas.openxmlformats.org/officeDocument/2006/relationships/image" Target="media/image131.wmf"/><Relationship Id="rId290" Type="http://schemas.openxmlformats.org/officeDocument/2006/relationships/oleObject" Target="embeddings/oleObject151.bin"/><Relationship Id="rId29" Type="http://schemas.openxmlformats.org/officeDocument/2006/relationships/image" Target="media/image11.wmf"/><Relationship Id="rId289" Type="http://schemas.openxmlformats.org/officeDocument/2006/relationships/image" Target="media/image130.wmf"/><Relationship Id="rId288" Type="http://schemas.openxmlformats.org/officeDocument/2006/relationships/oleObject" Target="embeddings/oleObject150.bin"/><Relationship Id="rId287" Type="http://schemas.openxmlformats.org/officeDocument/2006/relationships/oleObject" Target="embeddings/oleObject149.bin"/><Relationship Id="rId286" Type="http://schemas.openxmlformats.org/officeDocument/2006/relationships/oleObject" Target="embeddings/oleObject148.bin"/><Relationship Id="rId285" Type="http://schemas.openxmlformats.org/officeDocument/2006/relationships/image" Target="media/image129.wmf"/><Relationship Id="rId284" Type="http://schemas.openxmlformats.org/officeDocument/2006/relationships/oleObject" Target="embeddings/oleObject147.bin"/><Relationship Id="rId283" Type="http://schemas.openxmlformats.org/officeDocument/2006/relationships/oleObject" Target="embeddings/oleObject146.bin"/><Relationship Id="rId282" Type="http://schemas.openxmlformats.org/officeDocument/2006/relationships/oleObject" Target="embeddings/oleObject145.bin"/><Relationship Id="rId281" Type="http://schemas.openxmlformats.org/officeDocument/2006/relationships/oleObject" Target="embeddings/oleObject144.bin"/><Relationship Id="rId280" Type="http://schemas.openxmlformats.org/officeDocument/2006/relationships/oleObject" Target="embeddings/oleObject143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2.bin"/><Relationship Id="rId278" Type="http://schemas.openxmlformats.org/officeDocument/2006/relationships/oleObject" Target="embeddings/oleObject141.bin"/><Relationship Id="rId277" Type="http://schemas.openxmlformats.org/officeDocument/2006/relationships/oleObject" Target="embeddings/oleObject140.bin"/><Relationship Id="rId276" Type="http://schemas.openxmlformats.org/officeDocument/2006/relationships/image" Target="media/image128.wmf"/><Relationship Id="rId275" Type="http://schemas.openxmlformats.org/officeDocument/2006/relationships/oleObject" Target="embeddings/oleObject139.bin"/><Relationship Id="rId274" Type="http://schemas.openxmlformats.org/officeDocument/2006/relationships/oleObject" Target="embeddings/oleObject138.bin"/><Relationship Id="rId273" Type="http://schemas.openxmlformats.org/officeDocument/2006/relationships/oleObject" Target="embeddings/oleObject137.bin"/><Relationship Id="rId272" Type="http://schemas.openxmlformats.org/officeDocument/2006/relationships/oleObject" Target="embeddings/oleObject136.bin"/><Relationship Id="rId271" Type="http://schemas.openxmlformats.org/officeDocument/2006/relationships/image" Target="media/image127.png"/><Relationship Id="rId270" Type="http://schemas.openxmlformats.org/officeDocument/2006/relationships/image" Target="media/image126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5.bin"/><Relationship Id="rId268" Type="http://schemas.openxmlformats.org/officeDocument/2006/relationships/image" Target="media/image125.wmf"/><Relationship Id="rId267" Type="http://schemas.openxmlformats.org/officeDocument/2006/relationships/oleObject" Target="embeddings/oleObject134.bin"/><Relationship Id="rId266" Type="http://schemas.openxmlformats.org/officeDocument/2006/relationships/image" Target="media/image124.wmf"/><Relationship Id="rId265" Type="http://schemas.openxmlformats.org/officeDocument/2006/relationships/oleObject" Target="embeddings/oleObject133.bin"/><Relationship Id="rId264" Type="http://schemas.openxmlformats.org/officeDocument/2006/relationships/oleObject" Target="embeddings/oleObject132.bin"/><Relationship Id="rId263" Type="http://schemas.openxmlformats.org/officeDocument/2006/relationships/image" Target="media/image123.wmf"/><Relationship Id="rId262" Type="http://schemas.openxmlformats.org/officeDocument/2006/relationships/oleObject" Target="embeddings/oleObject131.bin"/><Relationship Id="rId261" Type="http://schemas.openxmlformats.org/officeDocument/2006/relationships/oleObject" Target="embeddings/oleObject130.bin"/><Relationship Id="rId260" Type="http://schemas.openxmlformats.org/officeDocument/2006/relationships/oleObject" Target="embeddings/oleObject129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28.bin"/><Relationship Id="rId258" Type="http://schemas.openxmlformats.org/officeDocument/2006/relationships/image" Target="media/image122.wmf"/><Relationship Id="rId257" Type="http://schemas.openxmlformats.org/officeDocument/2006/relationships/oleObject" Target="embeddings/oleObject127.bin"/><Relationship Id="rId256" Type="http://schemas.openxmlformats.org/officeDocument/2006/relationships/image" Target="media/image121.wmf"/><Relationship Id="rId255" Type="http://schemas.openxmlformats.org/officeDocument/2006/relationships/oleObject" Target="embeddings/oleObject126.bin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0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19.wmf"/><Relationship Id="rId250" Type="http://schemas.openxmlformats.org/officeDocument/2006/relationships/oleObject" Target="embeddings/oleObject123.bin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2.bin"/><Relationship Id="rId248" Type="http://schemas.openxmlformats.org/officeDocument/2006/relationships/oleObject" Target="embeddings/oleObject121.bin"/><Relationship Id="rId247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7.bin"/><Relationship Id="rId24" Type="http://schemas.openxmlformats.org/officeDocument/2006/relationships/image" Target="media/image8.wmf"/><Relationship Id="rId239" Type="http://schemas.openxmlformats.org/officeDocument/2006/relationships/image" Target="media/image114.wmf"/><Relationship Id="rId238" Type="http://schemas.openxmlformats.org/officeDocument/2006/relationships/image" Target="media/image113.wmf"/><Relationship Id="rId237" Type="http://schemas.openxmlformats.org/officeDocument/2006/relationships/oleObject" Target="embeddings/oleObject116.bin"/><Relationship Id="rId236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1.wmf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0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09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2.bin"/><Relationship Id="rId228" Type="http://schemas.openxmlformats.org/officeDocument/2006/relationships/image" Target="media/image108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06.wmf"/><Relationship Id="rId223" Type="http://schemas.openxmlformats.org/officeDocument/2006/relationships/oleObject" Target="embeddings/oleObject109.bin"/><Relationship Id="rId222" Type="http://schemas.openxmlformats.org/officeDocument/2006/relationships/oleObject" Target="embeddings/oleObject108.bin"/><Relationship Id="rId221" Type="http://schemas.openxmlformats.org/officeDocument/2006/relationships/image" Target="media/image105.png"/><Relationship Id="rId220" Type="http://schemas.openxmlformats.org/officeDocument/2006/relationships/image" Target="media/image104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07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2.png"/><Relationship Id="rId215" Type="http://schemas.openxmlformats.org/officeDocument/2006/relationships/oleObject" Target="embeddings/oleObject105.bin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1.wmf"/><Relationship Id="rId212" Type="http://schemas.openxmlformats.org/officeDocument/2006/relationships/oleObject" Target="embeddings/oleObject103.bin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0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1.bin"/><Relationship Id="rId208" Type="http://schemas.openxmlformats.org/officeDocument/2006/relationships/image" Target="media/image99.png"/><Relationship Id="rId207" Type="http://schemas.openxmlformats.org/officeDocument/2006/relationships/image" Target="media/image98.wmf"/><Relationship Id="rId206" Type="http://schemas.openxmlformats.org/officeDocument/2006/relationships/oleObject" Target="embeddings/oleObject100.bin"/><Relationship Id="rId205" Type="http://schemas.openxmlformats.org/officeDocument/2006/relationships/image" Target="media/image97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96.wmf"/><Relationship Id="rId202" Type="http://schemas.openxmlformats.org/officeDocument/2006/relationships/oleObject" Target="embeddings/oleObject98.bin"/><Relationship Id="rId201" Type="http://schemas.openxmlformats.org/officeDocument/2006/relationships/oleObject" Target="embeddings/oleObject97.bin"/><Relationship Id="rId200" Type="http://schemas.openxmlformats.org/officeDocument/2006/relationships/image" Target="media/image95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oleObject" Target="embeddings/oleObject95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1.png"/><Relationship Id="rId190" Type="http://schemas.openxmlformats.org/officeDocument/2006/relationships/image" Target="media/image90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85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4.bin"/><Relationship Id="rId174" Type="http://schemas.openxmlformats.org/officeDocument/2006/relationships/oleObject" Target="embeddings/oleObject83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2.bin"/><Relationship Id="rId171" Type="http://schemas.openxmlformats.org/officeDocument/2006/relationships/oleObject" Target="embeddings/oleObject81.bin"/><Relationship Id="rId170" Type="http://schemas.openxmlformats.org/officeDocument/2006/relationships/image" Target="media/image81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64" Type="http://schemas.openxmlformats.org/officeDocument/2006/relationships/oleObject" Target="embeddings/oleObject77.bin"/><Relationship Id="rId163" Type="http://schemas.openxmlformats.org/officeDocument/2006/relationships/image" Target="media/image78.png"/><Relationship Id="rId162" Type="http://schemas.openxmlformats.org/officeDocument/2006/relationships/image" Target="media/image77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6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4.bin"/><Relationship Id="rId156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3.png"/><Relationship Id="rId152" Type="http://schemas.openxmlformats.org/officeDocument/2006/relationships/image" Target="media/image72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1.png"/><Relationship Id="rId15" Type="http://schemas.openxmlformats.org/officeDocument/2006/relationships/oleObject" Target="embeddings/oleObject3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45" Type="http://schemas.openxmlformats.org/officeDocument/2006/relationships/oleObject" Target="embeddings/oleObject68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6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2.bin"/><Relationship Id="rId132" Type="http://schemas.openxmlformats.org/officeDocument/2006/relationships/oleObject" Target="embeddings/oleObject61.bin"/><Relationship Id="rId131" Type="http://schemas.openxmlformats.org/officeDocument/2006/relationships/oleObject" Target="embeddings/oleObject60.bin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2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2.bin"/><Relationship Id="rId115" Type="http://schemas.openxmlformats.org/officeDocument/2006/relationships/oleObject" Target="embeddings/oleObject51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8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2179</Words>
  <Characters>2414</Characters>
  <Lines>0</Lines>
  <Paragraphs>0</Paragraphs>
  <TotalTime>5</TotalTime>
  <ScaleCrop>false</ScaleCrop>
  <LinksUpToDate>false</LinksUpToDate>
  <CharactersWithSpaces>2541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2025-10-13T14:00:00Z</dcterms:created>
  <dc:creator>学科网试题生产平台</dc:creator>
  <dc:description>3844884315340800</dc:description>
  <cp:lastModifiedBy>上帝掷骰子吗</cp:lastModifiedBy>
  <dcterms:modified xsi:type="dcterms:W3CDTF">2026-02-09T05:09:20Z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ED965621B91A44FCA0574BA693346806_12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